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E5D0" w14:textId="77777777" w:rsidR="004B7B0D" w:rsidRPr="00D146AD" w:rsidRDefault="004B7B0D" w:rsidP="004310F3">
      <w:pPr>
        <w:jc w:val="center"/>
        <w:rPr>
          <w:rFonts w:ascii="楷体_GB2312" w:eastAsia="楷体_GB2312"/>
          <w:b/>
          <w:sz w:val="36"/>
          <w:szCs w:val="36"/>
        </w:rPr>
      </w:pPr>
      <w:r w:rsidRPr="00D146AD">
        <w:rPr>
          <w:rFonts w:ascii="楷体_GB2312" w:eastAsia="楷体_GB2312" w:hint="eastAsia"/>
          <w:b/>
          <w:sz w:val="36"/>
          <w:szCs w:val="36"/>
        </w:rPr>
        <w:t>中国科学院</w:t>
      </w:r>
      <w:r w:rsidR="00855ED2" w:rsidRPr="00D146AD">
        <w:rPr>
          <w:rFonts w:ascii="楷体_GB2312" w:eastAsia="楷体_GB2312" w:hint="eastAsia"/>
          <w:b/>
          <w:sz w:val="36"/>
          <w:szCs w:val="36"/>
        </w:rPr>
        <w:t>高能</w:t>
      </w:r>
      <w:r w:rsidRPr="00D146AD">
        <w:rPr>
          <w:rFonts w:ascii="楷体_GB2312" w:eastAsia="楷体_GB2312" w:hint="eastAsia"/>
          <w:b/>
          <w:sz w:val="36"/>
          <w:szCs w:val="36"/>
        </w:rPr>
        <w:t>物理研究所</w:t>
      </w:r>
    </w:p>
    <w:p w14:paraId="62E34D7A" w14:textId="3B086954" w:rsidR="00357BF6" w:rsidRPr="00270817" w:rsidRDefault="00537E57" w:rsidP="00270817">
      <w:pPr>
        <w:snapToGrid w:val="0"/>
        <w:jc w:val="center"/>
        <w:rPr>
          <w:rFonts w:ascii="楷体_GB2312" w:eastAsia="楷体_GB2312"/>
          <w:b/>
          <w:sz w:val="36"/>
          <w:szCs w:val="36"/>
        </w:rPr>
      </w:pPr>
      <w:r w:rsidRPr="00537E57"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  <w:r w:rsidR="00F61C56">
        <w:rPr>
          <w:rFonts w:ascii="楷体_GB2312" w:eastAsia="楷体_GB2312"/>
          <w:b/>
          <w:sz w:val="36"/>
          <w:szCs w:val="36"/>
          <w:u w:val="single"/>
        </w:rPr>
        <w:t>202</w:t>
      </w:r>
      <w:r w:rsidR="009F4446">
        <w:rPr>
          <w:rFonts w:ascii="楷体_GB2312" w:eastAsia="楷体_GB2312"/>
          <w:b/>
          <w:sz w:val="36"/>
          <w:szCs w:val="36"/>
          <w:u w:val="single"/>
        </w:rPr>
        <w:t>6</w:t>
      </w:r>
      <w:r w:rsidRPr="00537E57"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  <w:r w:rsidR="00855ED2" w:rsidRPr="00D146AD">
        <w:rPr>
          <w:rFonts w:ascii="楷体_GB2312" w:eastAsia="楷体_GB2312" w:hint="eastAsia"/>
          <w:b/>
          <w:sz w:val="36"/>
          <w:szCs w:val="36"/>
        </w:rPr>
        <w:t>年</w:t>
      </w:r>
      <w:r w:rsidR="00F61C56">
        <w:rPr>
          <w:rFonts w:ascii="楷体_GB2312" w:eastAsia="楷体_GB2312" w:hint="eastAsia"/>
          <w:b/>
          <w:sz w:val="36"/>
          <w:szCs w:val="36"/>
        </w:rPr>
        <w:t>面试</w:t>
      </w:r>
      <w:r w:rsidR="00855ED2" w:rsidRPr="00D146AD">
        <w:rPr>
          <w:rFonts w:ascii="楷体_GB2312" w:eastAsia="楷体_GB2312" w:hint="eastAsia"/>
          <w:b/>
          <w:sz w:val="36"/>
          <w:szCs w:val="36"/>
        </w:rPr>
        <w:t>申请表</w:t>
      </w:r>
      <w:r w:rsidR="0007709A">
        <w:rPr>
          <w:rFonts w:ascii="楷体_GB2312" w:eastAsia="楷体_GB2312" w:hint="eastAsia"/>
          <w:b/>
          <w:sz w:val="36"/>
          <w:szCs w:val="36"/>
        </w:rPr>
        <w:t>及个人自述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4"/>
        <w:gridCol w:w="2340"/>
        <w:gridCol w:w="1080"/>
        <w:gridCol w:w="180"/>
        <w:gridCol w:w="1260"/>
        <w:gridCol w:w="1080"/>
        <w:gridCol w:w="2363"/>
        <w:gridCol w:w="19"/>
      </w:tblGrid>
      <w:tr w:rsidR="002C354A" w14:paraId="15B9792D" w14:textId="77777777" w:rsidTr="00D7423C">
        <w:trPr>
          <w:trHeight w:val="610"/>
          <w:jc w:val="center"/>
        </w:trPr>
        <w:tc>
          <w:tcPr>
            <w:tcW w:w="1131" w:type="dxa"/>
            <w:gridSpan w:val="2"/>
            <w:vAlign w:val="center"/>
          </w:tcPr>
          <w:p w14:paraId="45203742" w14:textId="77777777" w:rsidR="002C354A" w:rsidRPr="008E2F48" w:rsidRDefault="002C354A" w:rsidP="005C09DD">
            <w:pPr>
              <w:jc w:val="center"/>
              <w:rPr>
                <w:szCs w:val="21"/>
              </w:rPr>
            </w:pPr>
            <w:r w:rsidRPr="008E2F48">
              <w:rPr>
                <w:rFonts w:hint="eastAsia"/>
                <w:szCs w:val="21"/>
              </w:rPr>
              <w:t>姓名</w:t>
            </w:r>
          </w:p>
        </w:tc>
        <w:tc>
          <w:tcPr>
            <w:tcW w:w="2340" w:type="dxa"/>
            <w:vAlign w:val="center"/>
          </w:tcPr>
          <w:p w14:paraId="7FF4B511" w14:textId="77777777" w:rsidR="002C354A" w:rsidRPr="008E2F48" w:rsidRDefault="002C354A" w:rsidP="005C09D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9D34210" w14:textId="77777777" w:rsidR="002C354A" w:rsidRPr="008E2F48" w:rsidRDefault="002C354A" w:rsidP="005C09DD">
            <w:pPr>
              <w:jc w:val="center"/>
            </w:pPr>
            <w:r w:rsidRPr="008E2F48">
              <w:rPr>
                <w:rFonts w:hint="eastAsia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689A4770" w14:textId="77777777" w:rsidR="002C354A" w:rsidRPr="008E2F48" w:rsidRDefault="002C354A" w:rsidP="005C09D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1B3758C" w14:textId="77777777" w:rsidR="002C354A" w:rsidRPr="008E2F48" w:rsidRDefault="002C354A" w:rsidP="008073D0">
            <w:pPr>
              <w:jc w:val="center"/>
            </w:pPr>
            <w:r w:rsidRPr="008E2F48">
              <w:rPr>
                <w:rFonts w:hint="eastAsia"/>
              </w:rPr>
              <w:t>出生</w:t>
            </w:r>
            <w:r w:rsidR="008073D0">
              <w:rPr>
                <w:rFonts w:hint="eastAsia"/>
              </w:rPr>
              <w:t>年月</w:t>
            </w:r>
          </w:p>
        </w:tc>
        <w:tc>
          <w:tcPr>
            <w:tcW w:w="2382" w:type="dxa"/>
            <w:gridSpan w:val="2"/>
            <w:vAlign w:val="center"/>
          </w:tcPr>
          <w:p w14:paraId="5CB137E0" w14:textId="77777777" w:rsidR="002C354A" w:rsidRPr="008E2F48" w:rsidRDefault="002C354A" w:rsidP="005C09DD">
            <w:pPr>
              <w:jc w:val="center"/>
            </w:pPr>
          </w:p>
        </w:tc>
      </w:tr>
      <w:tr w:rsidR="004B7B0D" w14:paraId="11645F9D" w14:textId="77777777" w:rsidTr="00D7423C">
        <w:trPr>
          <w:trHeight w:val="555"/>
          <w:jc w:val="center"/>
        </w:trPr>
        <w:tc>
          <w:tcPr>
            <w:tcW w:w="1131" w:type="dxa"/>
            <w:gridSpan w:val="2"/>
            <w:vAlign w:val="center"/>
          </w:tcPr>
          <w:p w14:paraId="076A73F1" w14:textId="77777777" w:rsidR="004B7B0D" w:rsidRPr="008E2F48" w:rsidRDefault="002C354A" w:rsidP="005C09DD">
            <w:pPr>
              <w:jc w:val="center"/>
            </w:pPr>
            <w:r>
              <w:rPr>
                <w:rFonts w:hint="eastAsia"/>
              </w:rPr>
              <w:t>毕业</w:t>
            </w:r>
            <w:r w:rsidR="004B7B0D" w:rsidRPr="008E2F48">
              <w:rPr>
                <w:rFonts w:hint="eastAsia"/>
              </w:rPr>
              <w:t>学校、</w:t>
            </w:r>
            <w:r w:rsidR="008073D0">
              <w:rPr>
                <w:rFonts w:hint="eastAsia"/>
              </w:rPr>
              <w:t>院</w:t>
            </w:r>
            <w:r w:rsidR="004B7B0D" w:rsidRPr="008E2F48">
              <w:rPr>
                <w:rFonts w:hint="eastAsia"/>
              </w:rPr>
              <w:t>系</w:t>
            </w:r>
          </w:p>
        </w:tc>
        <w:tc>
          <w:tcPr>
            <w:tcW w:w="4860" w:type="dxa"/>
            <w:gridSpan w:val="4"/>
            <w:vAlign w:val="center"/>
          </w:tcPr>
          <w:p w14:paraId="19EE87B2" w14:textId="77777777" w:rsidR="004B7B0D" w:rsidRPr="008E2F48" w:rsidRDefault="004B7B0D" w:rsidP="005C09D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ED87268" w14:textId="77777777" w:rsidR="004B7B0D" w:rsidRPr="008E2F48" w:rsidRDefault="008073D0" w:rsidP="005C09DD">
            <w:pPr>
              <w:jc w:val="center"/>
            </w:pPr>
            <w:r>
              <w:rPr>
                <w:rFonts w:hint="eastAsia"/>
              </w:rPr>
              <w:t>毕业</w:t>
            </w:r>
            <w:r w:rsidR="002C354A" w:rsidRPr="008E2F48">
              <w:rPr>
                <w:rFonts w:hint="eastAsia"/>
              </w:rPr>
              <w:t>专业</w:t>
            </w:r>
          </w:p>
        </w:tc>
        <w:tc>
          <w:tcPr>
            <w:tcW w:w="2382" w:type="dxa"/>
            <w:gridSpan w:val="2"/>
            <w:vAlign w:val="center"/>
          </w:tcPr>
          <w:p w14:paraId="00A9E936" w14:textId="77777777" w:rsidR="004B7B0D" w:rsidRPr="008E2F48" w:rsidRDefault="004B7B0D" w:rsidP="005C09DD">
            <w:pPr>
              <w:jc w:val="center"/>
            </w:pPr>
          </w:p>
        </w:tc>
      </w:tr>
      <w:tr w:rsidR="00161A4D" w14:paraId="3FDC80B5" w14:textId="77777777" w:rsidTr="00161A4D">
        <w:trPr>
          <w:cantSplit/>
          <w:trHeight w:val="814"/>
          <w:jc w:val="center"/>
        </w:trPr>
        <w:tc>
          <w:tcPr>
            <w:tcW w:w="1131" w:type="dxa"/>
            <w:gridSpan w:val="2"/>
            <w:vMerge w:val="restart"/>
            <w:vAlign w:val="center"/>
          </w:tcPr>
          <w:p w14:paraId="52B4B6D8" w14:textId="77777777" w:rsidR="00161A4D" w:rsidRPr="008E2F48" w:rsidRDefault="00161A4D" w:rsidP="005C09DD">
            <w:pPr>
              <w:jc w:val="center"/>
            </w:pPr>
            <w:r>
              <w:rPr>
                <w:rFonts w:hint="eastAsia"/>
              </w:rPr>
              <w:t>学习</w:t>
            </w:r>
            <w:r w:rsidRPr="008E2F48">
              <w:rPr>
                <w:rFonts w:hint="eastAsia"/>
              </w:rPr>
              <w:t>成绩排名</w:t>
            </w:r>
          </w:p>
        </w:tc>
        <w:tc>
          <w:tcPr>
            <w:tcW w:w="4860" w:type="dxa"/>
            <w:gridSpan w:val="4"/>
            <w:vMerge w:val="restart"/>
            <w:vAlign w:val="center"/>
          </w:tcPr>
          <w:p w14:paraId="79D75345" w14:textId="77777777" w:rsidR="00161A4D" w:rsidRDefault="00161A4D" w:rsidP="00E50F27">
            <w:pPr>
              <w:jc w:val="center"/>
            </w:pPr>
            <w:r>
              <w:rPr>
                <w:rFonts w:hint="eastAsia"/>
              </w:rPr>
              <w:t>按院系：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名（总人数：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）</w:t>
            </w:r>
          </w:p>
          <w:p w14:paraId="54A27BA5" w14:textId="77777777" w:rsidR="00161A4D" w:rsidRPr="008073D0" w:rsidRDefault="00161A4D" w:rsidP="00E50F27">
            <w:pPr>
              <w:jc w:val="center"/>
            </w:pPr>
          </w:p>
          <w:p w14:paraId="786E5343" w14:textId="77777777" w:rsidR="00161A4D" w:rsidRDefault="00161A4D" w:rsidP="00E50F27">
            <w:pPr>
              <w:jc w:val="center"/>
            </w:pPr>
            <w:r>
              <w:rPr>
                <w:rFonts w:ascii="宋体" w:hAnsi="宋体" w:hint="eastAsia"/>
              </w:rPr>
              <w:t>按</w:t>
            </w:r>
            <w:r w:rsidRPr="008E2F48">
              <w:rPr>
                <w:rFonts w:ascii="宋体" w:hAnsi="宋体" w:hint="eastAsia"/>
              </w:rPr>
              <w:t>班</w:t>
            </w:r>
            <w:r>
              <w:rPr>
                <w:rFonts w:ascii="宋体" w:hAnsi="宋体" w:hint="eastAsia"/>
              </w:rPr>
              <w:t>级： 第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名（总人数：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）</w:t>
            </w:r>
          </w:p>
          <w:p w14:paraId="3B7D27E1" w14:textId="77777777" w:rsidR="00161A4D" w:rsidRDefault="00161A4D" w:rsidP="00E50F27">
            <w:pPr>
              <w:jc w:val="center"/>
            </w:pPr>
          </w:p>
          <w:p w14:paraId="4B6FA400" w14:textId="77777777" w:rsidR="00161A4D" w:rsidRPr="008073D0" w:rsidRDefault="00161A4D" w:rsidP="008073D0">
            <w:pPr>
              <w:jc w:val="center"/>
            </w:pPr>
            <w:r>
              <w:rPr>
                <w:rFonts w:ascii="宋体" w:hAnsi="宋体" w:hint="eastAsia"/>
              </w:rPr>
              <w:t>按专业： 第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名（总人数：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）</w:t>
            </w:r>
          </w:p>
        </w:tc>
        <w:tc>
          <w:tcPr>
            <w:tcW w:w="1080" w:type="dxa"/>
            <w:vAlign w:val="center"/>
          </w:tcPr>
          <w:p w14:paraId="14F375DC" w14:textId="77777777" w:rsidR="00161A4D" w:rsidRPr="008E2F48" w:rsidRDefault="00161A4D" w:rsidP="005C09DD">
            <w:pPr>
              <w:jc w:val="center"/>
            </w:pPr>
            <w:r w:rsidRPr="008E2F48">
              <w:rPr>
                <w:rFonts w:hint="eastAsia"/>
              </w:rPr>
              <w:t>英语</w:t>
            </w:r>
          </w:p>
          <w:p w14:paraId="5AFD34F0" w14:textId="77777777" w:rsidR="00161A4D" w:rsidRPr="008E2F48" w:rsidRDefault="00161A4D" w:rsidP="005C09DD">
            <w:pPr>
              <w:jc w:val="center"/>
            </w:pPr>
            <w:r w:rsidRPr="008E2F48">
              <w:rPr>
                <w:rFonts w:hint="eastAsia"/>
              </w:rPr>
              <w:t>水平</w:t>
            </w:r>
          </w:p>
        </w:tc>
        <w:tc>
          <w:tcPr>
            <w:tcW w:w="2382" w:type="dxa"/>
            <w:gridSpan w:val="2"/>
            <w:vAlign w:val="center"/>
          </w:tcPr>
          <w:p w14:paraId="3639CEC9" w14:textId="77777777" w:rsidR="003B515B" w:rsidRDefault="00161A4D" w:rsidP="005C09DD">
            <w:r w:rsidRPr="008E2F48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四级 </w:t>
            </w:r>
            <w:r w:rsidRPr="008E2F48">
              <w:rPr>
                <w:rFonts w:ascii="宋体" w:hAnsi="宋体" w:hint="eastAsia"/>
              </w:rPr>
              <w:t xml:space="preserve"> □</w:t>
            </w:r>
            <w:r w:rsidRPr="008E2F48">
              <w:rPr>
                <w:rFonts w:hint="eastAsia"/>
              </w:rPr>
              <w:t>六级</w:t>
            </w:r>
          </w:p>
          <w:p w14:paraId="3EE4C7FC" w14:textId="62BEBD40" w:rsidR="00161A4D" w:rsidRPr="008E2F48" w:rsidRDefault="003B515B" w:rsidP="005C09DD">
            <w:r w:rsidRPr="008E2F48">
              <w:rPr>
                <w:rFonts w:ascii="宋体" w:hAnsi="宋体" w:hint="eastAsia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托福雅思等</w:t>
            </w:r>
            <w:proofErr w:type="gramEnd"/>
          </w:p>
          <w:p w14:paraId="69D8DE7E" w14:textId="77777777" w:rsidR="00161A4D" w:rsidRPr="008E2F48" w:rsidRDefault="00161A4D" w:rsidP="005C09DD">
            <w:r w:rsidRPr="008E2F48">
              <w:rPr>
                <w:rFonts w:ascii="宋体" w:hAnsi="宋体" w:hint="eastAsia"/>
              </w:rPr>
              <w:t xml:space="preserve">□ </w:t>
            </w:r>
            <w:r w:rsidRPr="008E2F48">
              <w:rPr>
                <w:rFonts w:hint="eastAsia"/>
              </w:rPr>
              <w:t>均未通过</w:t>
            </w:r>
          </w:p>
        </w:tc>
      </w:tr>
      <w:tr w:rsidR="00161A4D" w14:paraId="50E2606B" w14:textId="77777777" w:rsidTr="00161A4D">
        <w:trPr>
          <w:cantSplit/>
          <w:trHeight w:val="542"/>
          <w:jc w:val="center"/>
        </w:trPr>
        <w:tc>
          <w:tcPr>
            <w:tcW w:w="1131" w:type="dxa"/>
            <w:gridSpan w:val="2"/>
            <w:vMerge/>
            <w:vAlign w:val="center"/>
          </w:tcPr>
          <w:p w14:paraId="0942800A" w14:textId="77777777" w:rsidR="00161A4D" w:rsidRDefault="00161A4D" w:rsidP="005C09DD">
            <w:pPr>
              <w:jc w:val="center"/>
            </w:pPr>
          </w:p>
        </w:tc>
        <w:tc>
          <w:tcPr>
            <w:tcW w:w="4860" w:type="dxa"/>
            <w:gridSpan w:val="4"/>
            <w:vMerge/>
            <w:vAlign w:val="center"/>
          </w:tcPr>
          <w:p w14:paraId="5736C2C4" w14:textId="77777777" w:rsidR="00161A4D" w:rsidRDefault="00161A4D" w:rsidP="00E50F27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ADACFD0" w14:textId="77777777" w:rsidR="00161A4D" w:rsidRPr="008E2F48" w:rsidRDefault="00161A4D" w:rsidP="005C09DD">
            <w:pPr>
              <w:jc w:val="center"/>
            </w:pPr>
            <w:r>
              <w:rPr>
                <w:rFonts w:hint="eastAsia"/>
              </w:rPr>
              <w:t>是否</w:t>
            </w:r>
            <w:proofErr w:type="gramStart"/>
            <w:r>
              <w:rPr>
                <w:rFonts w:hint="eastAsia"/>
              </w:rPr>
              <w:t>获得推免资格</w:t>
            </w:r>
            <w:proofErr w:type="gramEnd"/>
          </w:p>
        </w:tc>
        <w:tc>
          <w:tcPr>
            <w:tcW w:w="2382" w:type="dxa"/>
            <w:gridSpan w:val="2"/>
            <w:vAlign w:val="center"/>
          </w:tcPr>
          <w:p w14:paraId="67634D01" w14:textId="77777777" w:rsidR="00161A4D" w:rsidRDefault="00161A4D" w:rsidP="005C09DD">
            <w:pPr>
              <w:rPr>
                <w:rFonts w:ascii="宋体" w:hAnsi="宋体"/>
              </w:rPr>
            </w:pPr>
            <w:r w:rsidRPr="008E2F48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是   </w:t>
            </w:r>
            <w:r w:rsidRPr="008E2F48">
              <w:rPr>
                <w:rFonts w:ascii="宋体" w:hAnsi="宋体" w:hint="eastAsia"/>
              </w:rPr>
              <w:t xml:space="preserve"> □</w:t>
            </w:r>
            <w:r>
              <w:rPr>
                <w:rFonts w:ascii="宋体" w:hAnsi="宋体" w:hint="eastAsia"/>
              </w:rPr>
              <w:t xml:space="preserve"> 否</w:t>
            </w:r>
          </w:p>
          <w:p w14:paraId="678E15AC" w14:textId="77777777" w:rsidR="00E90E0C" w:rsidRPr="00161A4D" w:rsidRDefault="00E90E0C" w:rsidP="005C09DD">
            <w:r w:rsidRPr="008E2F48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</w:rPr>
              <w:t>未定</w:t>
            </w:r>
          </w:p>
        </w:tc>
      </w:tr>
      <w:tr w:rsidR="003B3252" w14:paraId="3DFBF005" w14:textId="77777777" w:rsidTr="00D7423C">
        <w:trPr>
          <w:trHeight w:val="611"/>
          <w:jc w:val="center"/>
        </w:trPr>
        <w:tc>
          <w:tcPr>
            <w:tcW w:w="1131" w:type="dxa"/>
            <w:gridSpan w:val="2"/>
            <w:vAlign w:val="center"/>
          </w:tcPr>
          <w:p w14:paraId="1799C928" w14:textId="77777777" w:rsidR="003B3252" w:rsidRPr="008E2F48" w:rsidRDefault="003B3252" w:rsidP="005C09DD">
            <w:pPr>
              <w:jc w:val="center"/>
            </w:pPr>
            <w:r w:rsidRPr="008E2F48">
              <w:rPr>
                <w:rFonts w:hint="eastAsia"/>
              </w:rPr>
              <w:t>通讯地址</w:t>
            </w:r>
          </w:p>
        </w:tc>
        <w:tc>
          <w:tcPr>
            <w:tcW w:w="8322" w:type="dxa"/>
            <w:gridSpan w:val="7"/>
            <w:vAlign w:val="center"/>
          </w:tcPr>
          <w:p w14:paraId="01C6C6AC" w14:textId="77777777" w:rsidR="003B3252" w:rsidRDefault="003B3252" w:rsidP="00E50F27"/>
          <w:p w14:paraId="41C05E5F" w14:textId="77777777" w:rsidR="003B3252" w:rsidRDefault="003B3252" w:rsidP="003B3252">
            <w:pPr>
              <w:jc w:val="left"/>
            </w:pPr>
            <w:r w:rsidRPr="003B3252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  <w:r w:rsidRPr="003B3252">
              <w:rPr>
                <w:rFonts w:hint="eastAsia"/>
              </w:rPr>
              <w:t>省（区）</w:t>
            </w:r>
            <w:r w:rsidRPr="003B3252">
              <w:rPr>
                <w:rFonts w:hint="eastAsia"/>
                <w:u w:val="single"/>
              </w:rPr>
              <w:t xml:space="preserve">      </w:t>
            </w:r>
            <w:r w:rsidRPr="003B3252">
              <w:rPr>
                <w:rFonts w:hint="eastAsia"/>
              </w:rPr>
              <w:t>市</w:t>
            </w:r>
            <w:r w:rsidRPr="003B3252">
              <w:rPr>
                <w:rFonts w:hint="eastAsia"/>
                <w:u w:val="single"/>
              </w:rPr>
              <w:t xml:space="preserve">                        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邮政编码：</w:t>
            </w:r>
            <w:r w:rsidRPr="003B3252">
              <w:rPr>
                <w:rFonts w:hint="eastAsia"/>
                <w:u w:val="single"/>
              </w:rPr>
              <w:t xml:space="preserve">          </w:t>
            </w:r>
          </w:p>
          <w:p w14:paraId="0BF12A99" w14:textId="77777777" w:rsidR="003B3252" w:rsidRPr="003B3252" w:rsidRDefault="003B3252" w:rsidP="003B3252">
            <w:pPr>
              <w:ind w:firstLineChars="300" w:firstLine="630"/>
              <w:rPr>
                <w:u w:val="single"/>
              </w:rPr>
            </w:pPr>
          </w:p>
        </w:tc>
      </w:tr>
      <w:tr w:rsidR="00214AB9" w14:paraId="4A9964B5" w14:textId="77777777" w:rsidTr="00D7423C">
        <w:trPr>
          <w:trHeight w:val="602"/>
          <w:jc w:val="center"/>
        </w:trPr>
        <w:tc>
          <w:tcPr>
            <w:tcW w:w="1131" w:type="dxa"/>
            <w:gridSpan w:val="2"/>
            <w:vAlign w:val="center"/>
          </w:tcPr>
          <w:p w14:paraId="0533D1C0" w14:textId="77777777" w:rsidR="00214AB9" w:rsidRPr="008E2F48" w:rsidRDefault="007F1C13" w:rsidP="005C09DD">
            <w:pPr>
              <w:jc w:val="center"/>
            </w:pPr>
            <w:r>
              <w:rPr>
                <w:rFonts w:hint="eastAsia"/>
              </w:rPr>
              <w:t>联系</w:t>
            </w:r>
            <w:r w:rsidR="00214AB9">
              <w:rPr>
                <w:rFonts w:hint="eastAsia"/>
              </w:rPr>
              <w:t>电话</w:t>
            </w:r>
          </w:p>
        </w:tc>
        <w:tc>
          <w:tcPr>
            <w:tcW w:w="3600" w:type="dxa"/>
            <w:gridSpan w:val="3"/>
            <w:vAlign w:val="center"/>
          </w:tcPr>
          <w:p w14:paraId="300275BD" w14:textId="77777777" w:rsidR="00214AB9" w:rsidRPr="008E2F48" w:rsidRDefault="00214AB9" w:rsidP="005C09DD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96B95F8" w14:textId="77777777" w:rsidR="00214AB9" w:rsidRDefault="00214AB9" w:rsidP="005C09DD">
            <w:pPr>
              <w:jc w:val="center"/>
            </w:pPr>
            <w:r w:rsidRPr="008E2F48">
              <w:t>E-mail</w:t>
            </w:r>
          </w:p>
        </w:tc>
        <w:tc>
          <w:tcPr>
            <w:tcW w:w="3462" w:type="dxa"/>
            <w:gridSpan w:val="3"/>
            <w:vAlign w:val="center"/>
          </w:tcPr>
          <w:p w14:paraId="5F6541C7" w14:textId="77777777" w:rsidR="00214AB9" w:rsidRPr="008E2F48" w:rsidRDefault="00214AB9" w:rsidP="005C09DD">
            <w:pPr>
              <w:jc w:val="center"/>
            </w:pPr>
          </w:p>
        </w:tc>
      </w:tr>
      <w:tr w:rsidR="00501C5B" w14:paraId="42CF49FE" w14:textId="77777777" w:rsidTr="00D7423C">
        <w:trPr>
          <w:trHeight w:val="602"/>
          <w:jc w:val="center"/>
        </w:trPr>
        <w:tc>
          <w:tcPr>
            <w:tcW w:w="1131" w:type="dxa"/>
            <w:gridSpan w:val="2"/>
            <w:vAlign w:val="center"/>
          </w:tcPr>
          <w:p w14:paraId="0B0DB00F" w14:textId="46D6AF65" w:rsidR="00501C5B" w:rsidRDefault="00501C5B" w:rsidP="005C09DD">
            <w:pPr>
              <w:jc w:val="center"/>
            </w:pPr>
            <w:r>
              <w:rPr>
                <w:rFonts w:hint="eastAsia"/>
              </w:rPr>
              <w:t>意向</w:t>
            </w:r>
            <w:r w:rsidR="0039583A">
              <w:rPr>
                <w:rFonts w:hint="eastAsia"/>
              </w:rPr>
              <w:t>研究</w:t>
            </w:r>
            <w:r>
              <w:rPr>
                <w:rFonts w:hint="eastAsia"/>
              </w:rPr>
              <w:t>中心</w:t>
            </w:r>
          </w:p>
        </w:tc>
        <w:tc>
          <w:tcPr>
            <w:tcW w:w="8322" w:type="dxa"/>
            <w:gridSpan w:val="7"/>
            <w:vAlign w:val="center"/>
          </w:tcPr>
          <w:p w14:paraId="69B7FA80" w14:textId="3F36247D" w:rsidR="00844CC1" w:rsidRDefault="00844CC1" w:rsidP="00844CC1">
            <w:pPr>
              <w:ind w:leftChars="50" w:left="105" w:right="84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□实验物理中心   □加速器中心    □粒子天体物理中心   </w:t>
            </w:r>
            <w:r w:rsidR="005155E2">
              <w:rPr>
                <w:rFonts w:ascii="宋体" w:hAnsi="宋体"/>
              </w:rPr>
              <w:t xml:space="preserve">  </w:t>
            </w:r>
            <w:r w:rsidR="005155E2">
              <w:rPr>
                <w:rFonts w:ascii="宋体" w:hAnsi="宋体" w:hint="eastAsia"/>
              </w:rPr>
              <w:t>□理论物理室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3ADD0361" w14:textId="050C1574" w:rsidR="00844CC1" w:rsidRDefault="00844CC1" w:rsidP="00844CC1">
            <w:pPr>
              <w:ind w:leftChars="50" w:left="105" w:right="84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□多学科研究中心 □计算中心      □核技术应用研究中心</w:t>
            </w:r>
            <w:r w:rsidR="005155E2">
              <w:rPr>
                <w:rFonts w:ascii="宋体" w:hAnsi="宋体" w:hint="eastAsia"/>
              </w:rPr>
              <w:t xml:space="preserve"> </w:t>
            </w:r>
            <w:r w:rsidR="005155E2">
              <w:rPr>
                <w:rFonts w:ascii="宋体" w:hAnsi="宋体"/>
              </w:rPr>
              <w:t xml:space="preserve">  </w:t>
            </w:r>
            <w:r w:rsidR="005155E2">
              <w:rPr>
                <w:rFonts w:ascii="宋体" w:hAnsi="宋体" w:hint="eastAsia"/>
              </w:rPr>
              <w:t>□东莞研究部</w:t>
            </w:r>
          </w:p>
          <w:p w14:paraId="2727F42E" w14:textId="4F95A4B8" w:rsidR="003E7470" w:rsidRDefault="003E7470" w:rsidP="00844CC1">
            <w:pPr>
              <w:ind w:leftChars="50" w:left="105" w:right="840"/>
              <w:jc w:val="left"/>
              <w:rPr>
                <w:rFonts w:ascii="宋体" w:hAnsi="宋体"/>
              </w:rPr>
            </w:pPr>
            <w:r w:rsidRPr="003E7470">
              <w:rPr>
                <w:rFonts w:hint="eastAsia"/>
                <w:b/>
                <w:sz w:val="20"/>
                <w:szCs w:val="22"/>
              </w:rPr>
              <w:t>说明：</w:t>
            </w:r>
            <w:proofErr w:type="gramStart"/>
            <w:r w:rsidRPr="003E7470">
              <w:rPr>
                <w:rFonts w:hint="eastAsia"/>
                <w:b/>
                <w:sz w:val="20"/>
                <w:szCs w:val="22"/>
              </w:rPr>
              <w:t>研</w:t>
            </w:r>
            <w:proofErr w:type="gramEnd"/>
            <w:r w:rsidRPr="003E7470">
              <w:rPr>
                <w:rFonts w:hint="eastAsia"/>
                <w:b/>
                <w:sz w:val="20"/>
                <w:szCs w:val="22"/>
              </w:rPr>
              <w:t>二回所后，东莞分部的学生会到东莞</w:t>
            </w:r>
            <w:r w:rsidR="003B515B">
              <w:rPr>
                <w:rFonts w:hint="eastAsia"/>
                <w:b/>
                <w:sz w:val="20"/>
                <w:szCs w:val="22"/>
              </w:rPr>
              <w:t>松山湖园区</w:t>
            </w:r>
            <w:r w:rsidRPr="003E7470">
              <w:rPr>
                <w:rFonts w:hint="eastAsia"/>
                <w:b/>
                <w:sz w:val="20"/>
                <w:szCs w:val="22"/>
              </w:rPr>
              <w:t>开展科研工作，</w:t>
            </w:r>
            <w:proofErr w:type="gramStart"/>
            <w:r w:rsidRPr="003E7470">
              <w:rPr>
                <w:rFonts w:hint="eastAsia"/>
                <w:b/>
                <w:sz w:val="20"/>
                <w:szCs w:val="22"/>
              </w:rPr>
              <w:t>其他中心</w:t>
            </w:r>
            <w:proofErr w:type="gramEnd"/>
            <w:r w:rsidRPr="003E7470">
              <w:rPr>
                <w:rFonts w:hint="eastAsia"/>
                <w:b/>
                <w:sz w:val="20"/>
                <w:szCs w:val="22"/>
              </w:rPr>
              <w:t>的学生在北京进行科研工作。</w:t>
            </w:r>
          </w:p>
        </w:tc>
      </w:tr>
      <w:tr w:rsidR="00D85F56" w14:paraId="0FFF95D2" w14:textId="77777777" w:rsidTr="00D7423C">
        <w:trPr>
          <w:trHeight w:val="602"/>
          <w:jc w:val="center"/>
        </w:trPr>
        <w:tc>
          <w:tcPr>
            <w:tcW w:w="1131" w:type="dxa"/>
            <w:gridSpan w:val="2"/>
            <w:vAlign w:val="center"/>
          </w:tcPr>
          <w:p w14:paraId="363E1644" w14:textId="77777777" w:rsidR="00D85F56" w:rsidRDefault="009813ED" w:rsidP="005C09DD">
            <w:pPr>
              <w:jc w:val="center"/>
            </w:pPr>
            <w:r>
              <w:rPr>
                <w:rFonts w:hint="eastAsia"/>
              </w:rPr>
              <w:t>拟</w:t>
            </w:r>
            <w:proofErr w:type="gramStart"/>
            <w:r w:rsidR="00D85F56">
              <w:rPr>
                <w:rFonts w:hint="eastAsia"/>
              </w:rPr>
              <w:t>报专业</w:t>
            </w:r>
            <w:proofErr w:type="gramEnd"/>
          </w:p>
        </w:tc>
        <w:tc>
          <w:tcPr>
            <w:tcW w:w="8322" w:type="dxa"/>
            <w:gridSpan w:val="7"/>
            <w:vAlign w:val="center"/>
          </w:tcPr>
          <w:p w14:paraId="4D0F33D6" w14:textId="12670C84" w:rsidR="00844CC1" w:rsidRDefault="00844CC1" w:rsidP="00844CC1">
            <w:pPr>
              <w:ind w:left="420" w:right="840" w:hangingChars="200" w:hanging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1、学术硕士：</w:t>
            </w:r>
            <w:r w:rsidR="002B27AA">
              <w:rPr>
                <w:rFonts w:ascii="宋体" w:hAnsi="宋体" w:hint="eastAsia"/>
              </w:rPr>
              <w:t xml:space="preserve">□理论物理 </w:t>
            </w:r>
            <w:r>
              <w:rPr>
                <w:rFonts w:ascii="宋体" w:hAnsi="宋体" w:hint="eastAsia"/>
              </w:rPr>
              <w:t>□粒子物理与原子核</w:t>
            </w:r>
            <w:r>
              <w:rPr>
                <w:rFonts w:hint="eastAsia"/>
              </w:rPr>
              <w:t>物理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凝聚态物理</w:t>
            </w:r>
            <w: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光学</w:t>
            </w:r>
            <w:r>
              <w:t xml:space="preserve">  </w:t>
            </w:r>
            <w:r>
              <w:rPr>
                <w:rFonts w:ascii="宋体" w:hAnsi="宋体" w:hint="eastAsia"/>
              </w:rPr>
              <w:t>□无机</w:t>
            </w:r>
            <w:r>
              <w:rPr>
                <w:rFonts w:hint="eastAsia"/>
              </w:rPr>
              <w:t>化学</w:t>
            </w:r>
            <w:r>
              <w:t xml:space="preserve"> </w:t>
            </w:r>
            <w:r>
              <w:rPr>
                <w:rFonts w:ascii="宋体" w:hAnsi="宋体" w:hint="eastAsia"/>
              </w:rPr>
              <w:t>□生物无机化</w:t>
            </w:r>
            <w:r>
              <w:rPr>
                <w:rFonts w:hint="eastAsia"/>
              </w:rPr>
              <w:t>学</w:t>
            </w:r>
            <w:r>
              <w:t xml:space="preserve">   </w:t>
            </w:r>
            <w:r>
              <w:rPr>
                <w:rFonts w:ascii="宋体" w:hAnsi="宋体" w:hint="eastAsia"/>
              </w:rPr>
              <w:t>□核技术及应用   □计算机应用技术</w:t>
            </w:r>
            <w:r w:rsidR="005155E2">
              <w:rPr>
                <w:rFonts w:ascii="宋体" w:hAnsi="宋体" w:hint="eastAsia"/>
              </w:rPr>
              <w:t xml:space="preserve"> </w:t>
            </w:r>
            <w:r w:rsidR="005155E2">
              <w:rPr>
                <w:rFonts w:ascii="宋体" w:hAnsi="宋体"/>
              </w:rPr>
              <w:t xml:space="preserve">    </w:t>
            </w:r>
          </w:p>
          <w:p w14:paraId="5B446910" w14:textId="77777777" w:rsidR="00844CC1" w:rsidRDefault="00844CC1" w:rsidP="00844CC1">
            <w:pPr>
              <w:ind w:right="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2、工程硕士：□电子信息</w:t>
            </w:r>
            <w:r>
              <w:t xml:space="preserve">  </w:t>
            </w:r>
            <w:r>
              <w:rPr>
                <w:rFonts w:ascii="宋体" w:hAnsi="宋体" w:hint="eastAsia"/>
              </w:rPr>
              <w:t>□机械</w:t>
            </w:r>
          </w:p>
          <w:p w14:paraId="54FD2EF7" w14:textId="01D41DC0" w:rsidR="00713728" w:rsidRPr="00713728" w:rsidRDefault="00844CC1" w:rsidP="005155E2">
            <w:pPr>
              <w:ind w:left="36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5155E2">
              <w:rPr>
                <w:rFonts w:hint="eastAsia"/>
                <w:b/>
              </w:rPr>
              <w:t>实验物理中心学术硕士已招满，仅招收电子信息专业硕士。</w:t>
            </w:r>
            <w:r>
              <w:rPr>
                <w:rFonts w:hint="eastAsia"/>
                <w:b/>
              </w:rPr>
              <w:t>意向中心及专业方向详见</w:t>
            </w:r>
            <w:r w:rsidR="005155E2" w:rsidRPr="005155E2">
              <w:rPr>
                <w:b/>
              </w:rPr>
              <w:t>http://ihep.cas.cn/edu/xwdt/zhxw/202403/P020250513321399774130.pdf</w:t>
            </w:r>
            <w:r>
              <w:rPr>
                <w:rFonts w:hint="eastAsia"/>
                <w:b/>
              </w:rPr>
              <w:t>）</w:t>
            </w:r>
          </w:p>
        </w:tc>
      </w:tr>
      <w:tr w:rsidR="00214AB9" w14:paraId="20C1E299" w14:textId="77777777" w:rsidTr="00D7423C">
        <w:trPr>
          <w:trHeight w:val="5560"/>
          <w:jc w:val="center"/>
        </w:trPr>
        <w:tc>
          <w:tcPr>
            <w:tcW w:w="567" w:type="dxa"/>
          </w:tcPr>
          <w:p w14:paraId="5B2355D4" w14:textId="77777777" w:rsidR="00214AB9" w:rsidRPr="008E2F48" w:rsidRDefault="00214AB9" w:rsidP="004B7B0D">
            <w:pPr>
              <w:rPr>
                <w:sz w:val="28"/>
              </w:rPr>
            </w:pPr>
          </w:p>
          <w:p w14:paraId="75A09D39" w14:textId="77777777" w:rsidR="00214AB9" w:rsidRPr="008E2F48" w:rsidRDefault="00214AB9" w:rsidP="004B7B0D">
            <w:pPr>
              <w:rPr>
                <w:sz w:val="28"/>
              </w:rPr>
            </w:pPr>
          </w:p>
          <w:p w14:paraId="2DBC9389" w14:textId="77777777" w:rsidR="00214AB9" w:rsidRPr="008E2F48" w:rsidRDefault="00214AB9" w:rsidP="004B7B0D">
            <w:pPr>
              <w:rPr>
                <w:sz w:val="28"/>
              </w:rPr>
            </w:pPr>
            <w:r w:rsidRPr="008E2F48">
              <w:rPr>
                <w:rFonts w:hint="eastAsia"/>
                <w:sz w:val="28"/>
              </w:rPr>
              <w:t>本</w:t>
            </w:r>
          </w:p>
          <w:p w14:paraId="3674C41D" w14:textId="77777777" w:rsidR="00214AB9" w:rsidRPr="008E2F48" w:rsidRDefault="00214AB9" w:rsidP="004B7B0D">
            <w:pPr>
              <w:rPr>
                <w:sz w:val="28"/>
              </w:rPr>
            </w:pPr>
          </w:p>
          <w:p w14:paraId="3894621B" w14:textId="77777777" w:rsidR="00214AB9" w:rsidRPr="008E2F48" w:rsidRDefault="00214AB9" w:rsidP="004B7B0D">
            <w:pPr>
              <w:rPr>
                <w:sz w:val="28"/>
              </w:rPr>
            </w:pPr>
            <w:r w:rsidRPr="008E2F48">
              <w:rPr>
                <w:rFonts w:hint="eastAsia"/>
                <w:sz w:val="28"/>
              </w:rPr>
              <w:t>人</w:t>
            </w:r>
          </w:p>
          <w:p w14:paraId="2F8469EB" w14:textId="77777777" w:rsidR="00214AB9" w:rsidRPr="008E2F48" w:rsidRDefault="00214AB9" w:rsidP="004B7B0D">
            <w:pPr>
              <w:rPr>
                <w:sz w:val="28"/>
              </w:rPr>
            </w:pPr>
          </w:p>
          <w:p w14:paraId="05E03A7C" w14:textId="77777777" w:rsidR="00214AB9" w:rsidRPr="008E2F48" w:rsidRDefault="00214AB9" w:rsidP="004B7B0D">
            <w:pPr>
              <w:rPr>
                <w:sz w:val="28"/>
              </w:rPr>
            </w:pPr>
            <w:r w:rsidRPr="008E2F48">
              <w:rPr>
                <w:rFonts w:hint="eastAsia"/>
                <w:sz w:val="28"/>
              </w:rPr>
              <w:t>志</w:t>
            </w:r>
          </w:p>
          <w:p w14:paraId="06305FEC" w14:textId="77777777" w:rsidR="00214AB9" w:rsidRPr="008E2F48" w:rsidRDefault="00214AB9" w:rsidP="004B7B0D">
            <w:pPr>
              <w:rPr>
                <w:sz w:val="28"/>
              </w:rPr>
            </w:pPr>
          </w:p>
          <w:p w14:paraId="08DC8F0B" w14:textId="77777777" w:rsidR="00214AB9" w:rsidRPr="008E2F48" w:rsidRDefault="00214AB9" w:rsidP="004B7B0D">
            <w:pPr>
              <w:rPr>
                <w:sz w:val="28"/>
              </w:rPr>
            </w:pPr>
            <w:r w:rsidRPr="008E2F48">
              <w:rPr>
                <w:rFonts w:hint="eastAsia"/>
                <w:sz w:val="28"/>
              </w:rPr>
              <w:t>愿</w:t>
            </w:r>
          </w:p>
        </w:tc>
        <w:tc>
          <w:tcPr>
            <w:tcW w:w="8886" w:type="dxa"/>
            <w:gridSpan w:val="8"/>
          </w:tcPr>
          <w:p w14:paraId="10685637" w14:textId="77777777" w:rsidR="00214AB9" w:rsidRPr="008E2F48" w:rsidRDefault="00214AB9" w:rsidP="004B7B0D"/>
          <w:p w14:paraId="0DC03ED2" w14:textId="5A2ABF29" w:rsidR="00713728" w:rsidRDefault="0052695D" w:rsidP="00713728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  <w:b/>
              </w:rPr>
              <w:t>请写</w:t>
            </w:r>
            <w:r w:rsidR="003357C7">
              <w:rPr>
                <w:rFonts w:hint="eastAsia"/>
                <w:b/>
              </w:rPr>
              <w:t>明</w:t>
            </w:r>
            <w:r w:rsidR="00747F85">
              <w:rPr>
                <w:rFonts w:hint="eastAsia"/>
                <w:b/>
              </w:rPr>
              <w:t>第一</w:t>
            </w:r>
            <w:r w:rsidR="0039583A">
              <w:rPr>
                <w:rFonts w:hint="eastAsia"/>
                <w:b/>
              </w:rPr>
              <w:t>意向研究</w:t>
            </w:r>
            <w:r w:rsidR="00127336">
              <w:rPr>
                <w:rFonts w:hint="eastAsia"/>
                <w:b/>
              </w:rPr>
              <w:t>中心</w:t>
            </w:r>
            <w:r w:rsidR="0039583A">
              <w:rPr>
                <w:rFonts w:hint="eastAsia"/>
                <w:b/>
              </w:rPr>
              <w:t>、</w:t>
            </w:r>
            <w:r w:rsidR="003357C7">
              <w:rPr>
                <w:rFonts w:hint="eastAsia"/>
                <w:b/>
              </w:rPr>
              <w:t>专业</w:t>
            </w:r>
            <w:r w:rsidR="0039583A"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</w:rPr>
              <w:t>一到两个感兴趣的研究方向</w:t>
            </w:r>
          </w:p>
          <w:p w14:paraId="2336B2AB" w14:textId="77777777" w:rsidR="00214AB9" w:rsidRPr="008E2F48" w:rsidRDefault="00214AB9" w:rsidP="004B7B0D"/>
          <w:p w14:paraId="0470FC54" w14:textId="77777777" w:rsidR="00214AB9" w:rsidRPr="008E2F48" w:rsidRDefault="00214AB9" w:rsidP="004B7B0D"/>
          <w:p w14:paraId="7D8CCA73" w14:textId="77777777" w:rsidR="007B71E6" w:rsidRDefault="007B71E6" w:rsidP="004B7B0D"/>
          <w:p w14:paraId="1D3F96DD" w14:textId="77777777" w:rsidR="00357BF6" w:rsidRDefault="00357BF6" w:rsidP="004B7B0D"/>
          <w:p w14:paraId="2B8B6425" w14:textId="29704EC9" w:rsidR="00357BF6" w:rsidRDefault="001C36AF" w:rsidP="004B7B0D">
            <w:r w:rsidRPr="001C36AF">
              <w:rPr>
                <w:b/>
              </w:rPr>
              <w:t>2</w:t>
            </w:r>
            <w:r w:rsidRPr="001C36AF">
              <w:rPr>
                <w:b/>
              </w:rPr>
              <w:t>、</w:t>
            </w:r>
            <w:r w:rsidR="00520FAE" w:rsidRPr="00520FAE">
              <w:rPr>
                <w:rFonts w:hint="eastAsia"/>
                <w:b/>
              </w:rPr>
              <w:t>如果</w:t>
            </w:r>
            <w:r w:rsidR="008B6E06">
              <w:rPr>
                <w:rFonts w:hint="eastAsia"/>
                <w:b/>
              </w:rPr>
              <w:t>第一</w:t>
            </w:r>
            <w:r w:rsidR="003359D2">
              <w:rPr>
                <w:rFonts w:hint="eastAsia"/>
                <w:b/>
              </w:rPr>
              <w:t>意向研究中心或</w:t>
            </w:r>
            <w:r w:rsidR="00520FAE">
              <w:rPr>
                <w:rFonts w:hint="eastAsia"/>
                <w:b/>
              </w:rPr>
              <w:t>专业</w:t>
            </w:r>
            <w:r w:rsidR="00520FAE" w:rsidRPr="00520FAE">
              <w:rPr>
                <w:rFonts w:hint="eastAsia"/>
                <w:b/>
              </w:rPr>
              <w:t>录满，是否愿意调剂</w:t>
            </w:r>
            <w:proofErr w:type="gramStart"/>
            <w:r w:rsidR="00520FAE" w:rsidRPr="00520FAE">
              <w:rPr>
                <w:rFonts w:hint="eastAsia"/>
                <w:b/>
              </w:rPr>
              <w:t>其他</w:t>
            </w:r>
            <w:r w:rsidR="003359D2">
              <w:rPr>
                <w:rFonts w:hint="eastAsia"/>
                <w:b/>
              </w:rPr>
              <w:t>中心</w:t>
            </w:r>
            <w:proofErr w:type="gramEnd"/>
            <w:r w:rsidR="003359D2">
              <w:rPr>
                <w:rFonts w:hint="eastAsia"/>
                <w:b/>
              </w:rPr>
              <w:t>或</w:t>
            </w:r>
            <w:r w:rsidR="00520FAE" w:rsidRPr="00520FAE">
              <w:rPr>
                <w:rFonts w:hint="eastAsia"/>
                <w:b/>
              </w:rPr>
              <w:t>专业（填写是或否）</w:t>
            </w:r>
            <w:r w:rsidR="00520FAE">
              <w:rPr>
                <w:rFonts w:hint="eastAsia"/>
                <w:b/>
              </w:rPr>
              <w:t>，并写明愿意调剂的</w:t>
            </w:r>
            <w:r w:rsidR="003359D2">
              <w:rPr>
                <w:rFonts w:hint="eastAsia"/>
                <w:b/>
              </w:rPr>
              <w:t>研</w:t>
            </w:r>
            <w:r w:rsidR="003359D2" w:rsidRPr="003359D2">
              <w:rPr>
                <w:rFonts w:hint="eastAsia"/>
                <w:b/>
              </w:rPr>
              <w:t>究中心或专业</w:t>
            </w:r>
          </w:p>
          <w:p w14:paraId="1D8D9A56" w14:textId="77777777" w:rsidR="001C36AF" w:rsidRPr="001C36AF" w:rsidRDefault="001C36AF" w:rsidP="004B7B0D"/>
          <w:p w14:paraId="5C66A63D" w14:textId="77777777" w:rsidR="00357BF6" w:rsidRDefault="00357BF6" w:rsidP="004B7B0D"/>
          <w:p w14:paraId="6904598F" w14:textId="77777777" w:rsidR="00357BF6" w:rsidRDefault="00357BF6" w:rsidP="004B7B0D"/>
          <w:p w14:paraId="66ECB643" w14:textId="77777777" w:rsidR="00357BF6" w:rsidRDefault="00357BF6" w:rsidP="004B7B0D"/>
          <w:p w14:paraId="37976C4D" w14:textId="77777777" w:rsidR="001C36AF" w:rsidRDefault="001C36AF" w:rsidP="004B7B0D"/>
          <w:p w14:paraId="4722A07C" w14:textId="77777777" w:rsidR="001C36AF" w:rsidRDefault="001C36AF" w:rsidP="004B7B0D"/>
          <w:p w14:paraId="16739F13" w14:textId="77777777" w:rsidR="00357BF6" w:rsidRPr="008E2F48" w:rsidRDefault="00357BF6" w:rsidP="004B7B0D"/>
          <w:p w14:paraId="6CAA5033" w14:textId="77777777" w:rsidR="00214AB9" w:rsidRPr="00357BF6" w:rsidRDefault="00214AB9" w:rsidP="004B7B0D">
            <w:pPr>
              <w:rPr>
                <w:szCs w:val="21"/>
              </w:rPr>
            </w:pPr>
            <w:r w:rsidRPr="008E2F48">
              <w:t xml:space="preserve">                    </w:t>
            </w:r>
            <w:r w:rsidRPr="008E2F48">
              <w:rPr>
                <w:rFonts w:hint="eastAsia"/>
              </w:rPr>
              <w:t xml:space="preserve">       </w:t>
            </w:r>
            <w:r w:rsidRPr="008E2F48">
              <w:t xml:space="preserve">      </w:t>
            </w:r>
            <w:r w:rsidR="00D34F51">
              <w:rPr>
                <w:rFonts w:hint="eastAsia"/>
              </w:rPr>
              <w:t xml:space="preserve">          </w:t>
            </w:r>
            <w:r w:rsidRPr="00357BF6">
              <w:rPr>
                <w:rFonts w:hint="eastAsia"/>
                <w:szCs w:val="21"/>
              </w:rPr>
              <w:t>本人签字：</w:t>
            </w:r>
          </w:p>
          <w:p w14:paraId="5CD3AC7C" w14:textId="77777777" w:rsidR="00214AB9" w:rsidRPr="00357BF6" w:rsidRDefault="00214AB9" w:rsidP="004B7B0D">
            <w:pPr>
              <w:rPr>
                <w:szCs w:val="21"/>
              </w:rPr>
            </w:pPr>
          </w:p>
          <w:p w14:paraId="3F8D09E8" w14:textId="77777777" w:rsidR="008073D0" w:rsidRPr="008E2F48" w:rsidRDefault="00214AB9" w:rsidP="004B7B0D">
            <w:r w:rsidRPr="00357BF6">
              <w:rPr>
                <w:rFonts w:hint="eastAsia"/>
                <w:szCs w:val="21"/>
              </w:rPr>
              <w:t xml:space="preserve">                                     </w:t>
            </w:r>
            <w:r w:rsidR="00537E57" w:rsidRPr="00357BF6">
              <w:rPr>
                <w:rFonts w:hint="eastAsia"/>
                <w:szCs w:val="21"/>
              </w:rPr>
              <w:t xml:space="preserve">     </w:t>
            </w:r>
            <w:r w:rsidR="00357BF6" w:rsidRPr="00357BF6">
              <w:rPr>
                <w:rFonts w:hint="eastAsia"/>
                <w:szCs w:val="21"/>
              </w:rPr>
              <w:t xml:space="preserve">      </w:t>
            </w:r>
            <w:r w:rsidR="00537E57" w:rsidRPr="00357BF6">
              <w:rPr>
                <w:rFonts w:hint="eastAsia"/>
                <w:szCs w:val="21"/>
              </w:rPr>
              <w:t xml:space="preserve"> </w:t>
            </w:r>
            <w:r w:rsidRPr="00357BF6">
              <w:rPr>
                <w:rFonts w:hint="eastAsia"/>
                <w:szCs w:val="21"/>
              </w:rPr>
              <w:t>年</w:t>
            </w:r>
            <w:r w:rsidRPr="00357BF6">
              <w:rPr>
                <w:szCs w:val="21"/>
              </w:rPr>
              <w:t xml:space="preserve">       </w:t>
            </w:r>
            <w:r w:rsidRPr="00357BF6">
              <w:rPr>
                <w:rFonts w:hint="eastAsia"/>
                <w:szCs w:val="21"/>
              </w:rPr>
              <w:t>月</w:t>
            </w:r>
            <w:r w:rsidRPr="00357BF6">
              <w:rPr>
                <w:szCs w:val="21"/>
              </w:rPr>
              <w:t xml:space="preserve">   </w:t>
            </w:r>
            <w:r w:rsidRPr="00357BF6">
              <w:rPr>
                <w:rFonts w:hint="eastAsia"/>
                <w:szCs w:val="21"/>
              </w:rPr>
              <w:t xml:space="preserve"> </w:t>
            </w:r>
            <w:r w:rsidR="00A646A0" w:rsidRPr="00357BF6">
              <w:rPr>
                <w:rFonts w:hint="eastAsia"/>
                <w:szCs w:val="21"/>
              </w:rPr>
              <w:t xml:space="preserve"> </w:t>
            </w:r>
            <w:r w:rsidRPr="00357BF6">
              <w:rPr>
                <w:szCs w:val="21"/>
              </w:rPr>
              <w:t xml:space="preserve">  </w:t>
            </w:r>
            <w:r w:rsidRPr="00357BF6">
              <w:rPr>
                <w:rFonts w:hint="eastAsia"/>
                <w:szCs w:val="21"/>
              </w:rPr>
              <w:t>日</w:t>
            </w:r>
          </w:p>
        </w:tc>
      </w:tr>
      <w:tr w:rsidR="00D7423C" w14:paraId="02DDB1CA" w14:textId="77777777" w:rsidTr="00161A4D">
        <w:trPr>
          <w:gridAfter w:val="1"/>
          <w:wAfter w:w="19" w:type="dxa"/>
          <w:cantSplit/>
          <w:trHeight w:val="525"/>
          <w:jc w:val="center"/>
        </w:trPr>
        <w:tc>
          <w:tcPr>
            <w:tcW w:w="9434" w:type="dxa"/>
            <w:gridSpan w:val="8"/>
            <w:vAlign w:val="center"/>
          </w:tcPr>
          <w:p w14:paraId="491ECED7" w14:textId="77777777" w:rsidR="00D7423C" w:rsidRDefault="00D7423C" w:rsidP="004865CC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14:paraId="3DF1DDFB" w14:textId="61A22554" w:rsidR="00D7423C" w:rsidRDefault="00D7423C" w:rsidP="004865CC">
            <w:pPr>
              <w:spacing w:before="120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D7423C" w14:paraId="16C751FC" w14:textId="77777777" w:rsidTr="00161A4D">
        <w:trPr>
          <w:gridAfter w:val="1"/>
          <w:wAfter w:w="19" w:type="dxa"/>
          <w:cantSplit/>
          <w:trHeight w:hRule="exact" w:val="12201"/>
          <w:jc w:val="center"/>
        </w:trPr>
        <w:tc>
          <w:tcPr>
            <w:tcW w:w="9434" w:type="dxa"/>
            <w:gridSpan w:val="8"/>
          </w:tcPr>
          <w:p w14:paraId="0DFA506D" w14:textId="77777777" w:rsidR="00D7423C" w:rsidRDefault="00D7423C" w:rsidP="004865CC"/>
          <w:p w14:paraId="56EC285C" w14:textId="77777777" w:rsidR="00D7423C" w:rsidRDefault="00D7423C" w:rsidP="004865CC"/>
          <w:p w14:paraId="3CD53C32" w14:textId="77777777" w:rsidR="00D7423C" w:rsidRDefault="00D7423C" w:rsidP="004865CC"/>
          <w:p w14:paraId="5B731DC8" w14:textId="77777777" w:rsidR="00D7423C" w:rsidRDefault="00D7423C" w:rsidP="004865CC"/>
          <w:p w14:paraId="6A4A76C4" w14:textId="77777777" w:rsidR="00D7423C" w:rsidRDefault="00D7423C" w:rsidP="004865CC"/>
          <w:p w14:paraId="45BB39BC" w14:textId="77777777" w:rsidR="00D7423C" w:rsidRDefault="00D7423C" w:rsidP="004865CC"/>
          <w:p w14:paraId="3AA2B6CA" w14:textId="77777777" w:rsidR="00D7423C" w:rsidRDefault="00D7423C" w:rsidP="004865CC"/>
          <w:p w14:paraId="0F4B46E4" w14:textId="77777777" w:rsidR="00D7423C" w:rsidRDefault="00D7423C" w:rsidP="004865CC"/>
          <w:p w14:paraId="55EB54B2" w14:textId="77777777" w:rsidR="00D7423C" w:rsidRDefault="00D7423C" w:rsidP="004865CC"/>
          <w:p w14:paraId="401D0F86" w14:textId="77777777" w:rsidR="00D7423C" w:rsidRDefault="00D7423C" w:rsidP="004865CC"/>
          <w:p w14:paraId="35E95FDF" w14:textId="77777777" w:rsidR="00D7423C" w:rsidRDefault="00D7423C" w:rsidP="004865CC"/>
          <w:p w14:paraId="550FBFD5" w14:textId="77777777" w:rsidR="00D7423C" w:rsidRDefault="00D7423C" w:rsidP="004865CC"/>
          <w:p w14:paraId="583F35B4" w14:textId="77777777" w:rsidR="00D7423C" w:rsidRDefault="00D7423C" w:rsidP="004865CC"/>
          <w:p w14:paraId="0BFC26BE" w14:textId="77777777" w:rsidR="00D7423C" w:rsidRDefault="00D7423C" w:rsidP="004865CC"/>
          <w:p w14:paraId="6366ED29" w14:textId="77777777" w:rsidR="00D7423C" w:rsidRDefault="00D7423C" w:rsidP="004865CC"/>
          <w:p w14:paraId="7EA52930" w14:textId="77777777" w:rsidR="00D7423C" w:rsidRDefault="00D7423C" w:rsidP="004865CC"/>
          <w:p w14:paraId="212A1AD7" w14:textId="77777777" w:rsidR="00D7423C" w:rsidRDefault="00D7423C" w:rsidP="004865CC"/>
          <w:p w14:paraId="67545C15" w14:textId="77777777" w:rsidR="00D7423C" w:rsidRDefault="00D7423C" w:rsidP="004865CC"/>
          <w:p w14:paraId="2A5D7164" w14:textId="77777777" w:rsidR="00D7423C" w:rsidRDefault="00D7423C" w:rsidP="004865CC"/>
          <w:p w14:paraId="5DD3C20C" w14:textId="77777777" w:rsidR="00D7423C" w:rsidRDefault="00D7423C" w:rsidP="004865CC"/>
          <w:p w14:paraId="1FC83375" w14:textId="77777777" w:rsidR="00D7423C" w:rsidRDefault="00D7423C" w:rsidP="004865CC"/>
          <w:p w14:paraId="5E6AD4F6" w14:textId="77777777" w:rsidR="00D7423C" w:rsidRDefault="00D7423C" w:rsidP="004865CC"/>
          <w:p w14:paraId="4378C9D1" w14:textId="77777777" w:rsidR="00D7423C" w:rsidRDefault="00D7423C" w:rsidP="004865CC"/>
          <w:p w14:paraId="0BE338B6" w14:textId="77777777" w:rsidR="00D7423C" w:rsidRDefault="00D7423C" w:rsidP="004865CC"/>
          <w:p w14:paraId="2703532B" w14:textId="77777777" w:rsidR="00D7423C" w:rsidRDefault="00D7423C" w:rsidP="004865CC"/>
          <w:p w14:paraId="459A632D" w14:textId="77777777" w:rsidR="00D7423C" w:rsidRDefault="00D7423C" w:rsidP="004865CC"/>
          <w:p w14:paraId="4EDB84EC" w14:textId="77777777" w:rsidR="00D7423C" w:rsidRDefault="00D7423C" w:rsidP="004865CC"/>
          <w:p w14:paraId="568727D3" w14:textId="77777777" w:rsidR="00D7423C" w:rsidRDefault="00D7423C" w:rsidP="004865CC"/>
          <w:p w14:paraId="1A0FBE8B" w14:textId="77777777" w:rsidR="00D7423C" w:rsidRDefault="00D7423C" w:rsidP="004865CC"/>
          <w:p w14:paraId="690D9BC2" w14:textId="77777777" w:rsidR="00D7423C" w:rsidRDefault="00D7423C" w:rsidP="004865CC"/>
          <w:p w14:paraId="4A1D4355" w14:textId="77777777" w:rsidR="00D7423C" w:rsidRDefault="00D7423C" w:rsidP="004865CC"/>
          <w:p w14:paraId="5FACF642" w14:textId="77777777" w:rsidR="00D7423C" w:rsidRDefault="00D7423C" w:rsidP="004865CC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09702EC7" w14:textId="77777777" w:rsidR="00D7423C" w:rsidRDefault="00D7423C" w:rsidP="004865CC">
            <w:r>
              <w:t xml:space="preserve">                       </w:t>
            </w:r>
          </w:p>
          <w:p w14:paraId="2FBF31E1" w14:textId="77777777" w:rsidR="00D7423C" w:rsidRDefault="00D7423C" w:rsidP="004865CC"/>
          <w:p w14:paraId="54E9574F" w14:textId="77777777" w:rsidR="00D7423C" w:rsidRDefault="00D7423C" w:rsidP="00D7423C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14:paraId="77A0F3AE" w14:textId="77777777" w:rsidR="004770D9" w:rsidRPr="00D7423C" w:rsidRDefault="004770D9" w:rsidP="00357BF6"/>
    <w:sectPr w:rsidR="004770D9" w:rsidRPr="00D7423C" w:rsidSect="00A95B97">
      <w:pgSz w:w="11906" w:h="16838" w:code="9"/>
      <w:pgMar w:top="1247" w:right="737" w:bottom="1247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03BC" w14:textId="77777777" w:rsidR="00CA5B83" w:rsidRDefault="00CA5B83" w:rsidP="00537E57">
      <w:r>
        <w:separator/>
      </w:r>
    </w:p>
  </w:endnote>
  <w:endnote w:type="continuationSeparator" w:id="0">
    <w:p w14:paraId="0F8C9E65" w14:textId="77777777" w:rsidR="00CA5B83" w:rsidRDefault="00CA5B83" w:rsidP="0053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8BC70" w14:textId="77777777" w:rsidR="00CA5B83" w:rsidRDefault="00CA5B83" w:rsidP="00537E57">
      <w:r>
        <w:separator/>
      </w:r>
    </w:p>
  </w:footnote>
  <w:footnote w:type="continuationSeparator" w:id="0">
    <w:p w14:paraId="4F80CD35" w14:textId="77777777" w:rsidR="00CA5B83" w:rsidRDefault="00CA5B83" w:rsidP="0053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897"/>
    <w:multiLevelType w:val="hybridMultilevel"/>
    <w:tmpl w:val="79983684"/>
    <w:lvl w:ilvl="0" w:tplc="4C8AA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B0D"/>
    <w:rsid w:val="000615C6"/>
    <w:rsid w:val="0007709A"/>
    <w:rsid w:val="000B0ECB"/>
    <w:rsid w:val="000C5D89"/>
    <w:rsid w:val="000E773F"/>
    <w:rsid w:val="00105487"/>
    <w:rsid w:val="0010682D"/>
    <w:rsid w:val="0012344E"/>
    <w:rsid w:val="00127336"/>
    <w:rsid w:val="00161A4D"/>
    <w:rsid w:val="001C36AF"/>
    <w:rsid w:val="001C5995"/>
    <w:rsid w:val="001E3D7F"/>
    <w:rsid w:val="001E703D"/>
    <w:rsid w:val="00214AB9"/>
    <w:rsid w:val="00265C2B"/>
    <w:rsid w:val="00270817"/>
    <w:rsid w:val="00272820"/>
    <w:rsid w:val="002B27AA"/>
    <w:rsid w:val="002B675F"/>
    <w:rsid w:val="002C354A"/>
    <w:rsid w:val="002D56E8"/>
    <w:rsid w:val="003228A1"/>
    <w:rsid w:val="003357C7"/>
    <w:rsid w:val="003359D2"/>
    <w:rsid w:val="003457E0"/>
    <w:rsid w:val="00357BF6"/>
    <w:rsid w:val="0039583A"/>
    <w:rsid w:val="003B3252"/>
    <w:rsid w:val="003B3EFB"/>
    <w:rsid w:val="003B515B"/>
    <w:rsid w:val="003E7470"/>
    <w:rsid w:val="004310F3"/>
    <w:rsid w:val="00437845"/>
    <w:rsid w:val="004467AB"/>
    <w:rsid w:val="004770D9"/>
    <w:rsid w:val="00483BEF"/>
    <w:rsid w:val="0049279C"/>
    <w:rsid w:val="004A3053"/>
    <w:rsid w:val="004B0C57"/>
    <w:rsid w:val="004B7B0D"/>
    <w:rsid w:val="00501C5B"/>
    <w:rsid w:val="00505DC9"/>
    <w:rsid w:val="005155E2"/>
    <w:rsid w:val="00520FAE"/>
    <w:rsid w:val="0052695D"/>
    <w:rsid w:val="00537E57"/>
    <w:rsid w:val="00545CD3"/>
    <w:rsid w:val="00550892"/>
    <w:rsid w:val="00592AC6"/>
    <w:rsid w:val="005C09DD"/>
    <w:rsid w:val="005C184B"/>
    <w:rsid w:val="00611FC3"/>
    <w:rsid w:val="006603A9"/>
    <w:rsid w:val="00682687"/>
    <w:rsid w:val="006950DC"/>
    <w:rsid w:val="006A2016"/>
    <w:rsid w:val="006E54C5"/>
    <w:rsid w:val="006F422F"/>
    <w:rsid w:val="00713728"/>
    <w:rsid w:val="00747F85"/>
    <w:rsid w:val="00756548"/>
    <w:rsid w:val="00783D20"/>
    <w:rsid w:val="00784ED4"/>
    <w:rsid w:val="007B0183"/>
    <w:rsid w:val="007B71E6"/>
    <w:rsid w:val="007E2CD8"/>
    <w:rsid w:val="007E308B"/>
    <w:rsid w:val="007F1C13"/>
    <w:rsid w:val="007F1E22"/>
    <w:rsid w:val="008073D0"/>
    <w:rsid w:val="00844CC1"/>
    <w:rsid w:val="00855ED2"/>
    <w:rsid w:val="008A6E1A"/>
    <w:rsid w:val="008B6E06"/>
    <w:rsid w:val="008C40C8"/>
    <w:rsid w:val="008E2F48"/>
    <w:rsid w:val="008F3B91"/>
    <w:rsid w:val="009036DB"/>
    <w:rsid w:val="00951F1D"/>
    <w:rsid w:val="00956A83"/>
    <w:rsid w:val="00962358"/>
    <w:rsid w:val="009813ED"/>
    <w:rsid w:val="009962D8"/>
    <w:rsid w:val="009A1285"/>
    <w:rsid w:val="009E3D95"/>
    <w:rsid w:val="009F0759"/>
    <w:rsid w:val="009F4446"/>
    <w:rsid w:val="00A30F86"/>
    <w:rsid w:val="00A4401E"/>
    <w:rsid w:val="00A646A0"/>
    <w:rsid w:val="00A95B97"/>
    <w:rsid w:val="00AA25E1"/>
    <w:rsid w:val="00B05D96"/>
    <w:rsid w:val="00B7077B"/>
    <w:rsid w:val="00B8543C"/>
    <w:rsid w:val="00B94F18"/>
    <w:rsid w:val="00BC6512"/>
    <w:rsid w:val="00C22FF3"/>
    <w:rsid w:val="00C41341"/>
    <w:rsid w:val="00C4177E"/>
    <w:rsid w:val="00C463A5"/>
    <w:rsid w:val="00C605A4"/>
    <w:rsid w:val="00CA5B83"/>
    <w:rsid w:val="00CB6532"/>
    <w:rsid w:val="00D146AD"/>
    <w:rsid w:val="00D34F51"/>
    <w:rsid w:val="00D41313"/>
    <w:rsid w:val="00D505C1"/>
    <w:rsid w:val="00D7423C"/>
    <w:rsid w:val="00D85F56"/>
    <w:rsid w:val="00E20A58"/>
    <w:rsid w:val="00E31EF3"/>
    <w:rsid w:val="00E47956"/>
    <w:rsid w:val="00E50F27"/>
    <w:rsid w:val="00E6406B"/>
    <w:rsid w:val="00E748B1"/>
    <w:rsid w:val="00E90E0C"/>
    <w:rsid w:val="00EE543A"/>
    <w:rsid w:val="00F06B78"/>
    <w:rsid w:val="00F07A96"/>
    <w:rsid w:val="00F4164E"/>
    <w:rsid w:val="00F61C56"/>
    <w:rsid w:val="00F86065"/>
    <w:rsid w:val="00F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68117"/>
  <w15:docId w15:val="{9B65A1C8-DC94-4AF7-9168-3B2D91C4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7B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7B0D"/>
    <w:rPr>
      <w:strike w:val="0"/>
      <w:dstrike w:val="0"/>
      <w:color w:val="003399"/>
      <w:sz w:val="18"/>
      <w:szCs w:val="18"/>
      <w:u w:val="none"/>
      <w:effect w:val="none"/>
    </w:rPr>
  </w:style>
  <w:style w:type="paragraph" w:styleId="a4">
    <w:name w:val="Normal (Web)"/>
    <w:basedOn w:val="a"/>
    <w:rsid w:val="004B7B0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5">
    <w:name w:val="Balloon Text"/>
    <w:basedOn w:val="a"/>
    <w:semiHidden/>
    <w:rsid w:val="004310F3"/>
    <w:rPr>
      <w:sz w:val="18"/>
      <w:szCs w:val="18"/>
    </w:rPr>
  </w:style>
  <w:style w:type="paragraph" w:styleId="a6">
    <w:name w:val="header"/>
    <w:basedOn w:val="a"/>
    <w:link w:val="a7"/>
    <w:rsid w:val="00537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537E57"/>
    <w:rPr>
      <w:kern w:val="2"/>
      <w:sz w:val="18"/>
      <w:szCs w:val="18"/>
    </w:rPr>
  </w:style>
  <w:style w:type="paragraph" w:styleId="a8">
    <w:name w:val="footer"/>
    <w:basedOn w:val="a"/>
    <w:link w:val="a9"/>
    <w:rsid w:val="00537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537E57"/>
    <w:rPr>
      <w:kern w:val="2"/>
      <w:sz w:val="18"/>
      <w:szCs w:val="18"/>
    </w:rPr>
  </w:style>
  <w:style w:type="character" w:styleId="aa">
    <w:name w:val="Unresolved Mention"/>
    <w:uiPriority w:val="99"/>
    <w:semiHidden/>
    <w:unhideWhenUsed/>
    <w:rsid w:val="0071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535</Words>
  <Characters>622</Characters>
  <Application>Microsoft Office Word</Application>
  <DocSecurity>0</DocSecurity>
  <Lines>103</Lines>
  <Paragraphs>64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中国科学院理论物理研究所</dc:title>
  <dc:subject/>
  <dc:creator>fell</dc:creator>
  <cp:keywords/>
  <cp:lastModifiedBy>yang sarah</cp:lastModifiedBy>
  <cp:revision>23</cp:revision>
  <cp:lastPrinted>2007-08-24T02:51:00Z</cp:lastPrinted>
  <dcterms:created xsi:type="dcterms:W3CDTF">2023-04-27T02:36:00Z</dcterms:created>
  <dcterms:modified xsi:type="dcterms:W3CDTF">2025-08-21T06:46:00Z</dcterms:modified>
</cp:coreProperties>
</file>